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3123282A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 xml:space="preserve">- </w:t>
      </w:r>
      <w:r w:rsidR="001E398E">
        <w:t>September 1</w:t>
      </w:r>
      <w:r w:rsidR="004413C4">
        <w:t>8</w:t>
      </w:r>
      <w:r w:rsidR="001E398E">
        <w:t>, 2023</w:t>
      </w:r>
      <w:r w:rsidR="00C6721A">
        <w:t>, The Ramkota</w:t>
      </w:r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59D2FB3F" w:rsidR="00F32722" w:rsidRDefault="00F32722" w:rsidP="00F32722">
      <w:r>
        <w:t xml:space="preserve">Inspiration/Pledge: </w:t>
      </w:r>
      <w:r w:rsidR="004413C4">
        <w:t>John Griffith</w:t>
      </w:r>
      <w:r w:rsidR="00CF057B">
        <w:t xml:space="preserve"> </w:t>
      </w:r>
      <w:r w:rsidR="001C578A">
        <w:t xml:space="preserve"> </w:t>
      </w:r>
    </w:p>
    <w:p w14:paraId="79C601A1" w14:textId="5EEEAC5F" w:rsidR="00F32722" w:rsidRDefault="00F32722" w:rsidP="00F32722">
      <w:r>
        <w:t xml:space="preserve">Greeters: </w:t>
      </w:r>
      <w:r w:rsidR="004413C4">
        <w:t>John Griffith and Marie Wardenski</w:t>
      </w:r>
    </w:p>
    <w:p w14:paraId="721D6053" w14:textId="77777777" w:rsidR="000A333E" w:rsidRDefault="000A333E" w:rsidP="00F32722"/>
    <w:p w14:paraId="353E7AAE" w14:textId="1ACC4F96" w:rsidR="00D565DE" w:rsidRDefault="00F32722" w:rsidP="00F32722">
      <w:r>
        <w:t xml:space="preserve">Introduction of Guests: </w:t>
      </w:r>
      <w:r w:rsidR="004413C4">
        <w:t>John Griffith</w:t>
      </w:r>
      <w:r w:rsidR="00BD4F4F">
        <w:t xml:space="preserve"> </w:t>
      </w:r>
    </w:p>
    <w:p w14:paraId="4DC0F40C" w14:textId="6471511F" w:rsidR="008600AD" w:rsidRDefault="00D02FF7" w:rsidP="00CF331B">
      <w:r>
        <w:tab/>
        <w:t>-</w:t>
      </w:r>
      <w:r w:rsidR="009F5F15">
        <w:t>Dave Esposito</w:t>
      </w:r>
      <w:r w:rsidR="00566E06">
        <w:t>- Visiting Rotarian</w:t>
      </w:r>
    </w:p>
    <w:p w14:paraId="1A6FA92B" w14:textId="3EDA6027" w:rsidR="005130E4" w:rsidRDefault="0027684A" w:rsidP="00566E06">
      <w:r>
        <w:tab/>
        <w:t>-</w:t>
      </w:r>
      <w:r w:rsidR="00566E06">
        <w:t>Marie Wardenski introduced Beth Elliott</w:t>
      </w:r>
    </w:p>
    <w:p w14:paraId="67AABEA4" w14:textId="43045783" w:rsidR="00566E06" w:rsidRDefault="00566E06" w:rsidP="00566E06">
      <w:r>
        <w:tab/>
        <w:t xml:space="preserve">-Chastidy Greenwood introduced Jennifer Rickert </w:t>
      </w:r>
    </w:p>
    <w:p w14:paraId="6A75EAF8" w14:textId="70A1CDD9" w:rsidR="00F37C2A" w:rsidRDefault="00F37C2A" w:rsidP="00566E06">
      <w:r>
        <w:tab/>
        <w:t xml:space="preserve">-Eric Easton introduced the parents of the student of the month </w:t>
      </w:r>
      <w:r w:rsidR="00786FE6">
        <w:t xml:space="preserve">as </w:t>
      </w:r>
      <w:r w:rsidR="003A7857">
        <w:t xml:space="preserve">well as the </w:t>
      </w:r>
      <w:r w:rsidR="00786FE6">
        <w:t>NCHS principal</w:t>
      </w:r>
    </w:p>
    <w:p w14:paraId="45C6C902" w14:textId="77777777" w:rsidR="008B14EC" w:rsidRDefault="008B14EC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5DEFB072" w14:textId="5E67A6E3" w:rsidR="0088725F" w:rsidRDefault="00F71D45" w:rsidP="008B14EC">
      <w:pPr>
        <w:ind w:firstLine="720"/>
      </w:pPr>
      <w:r>
        <w:t>-</w:t>
      </w:r>
      <w:r w:rsidR="00786FE6">
        <w:t xml:space="preserve">Dan Odell </w:t>
      </w:r>
      <w:r w:rsidR="006D4D60">
        <w:t xml:space="preserve">announced that Susan Thomas is in Primrose and enjoys receiving cards. 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6BE3E3DD" w14:textId="11CD2227" w:rsidR="000974A7" w:rsidRDefault="00F51562" w:rsidP="006D4D60">
      <w:r>
        <w:tab/>
        <w:t>-</w:t>
      </w:r>
      <w:r w:rsidR="006D4D60">
        <w:t>None</w:t>
      </w:r>
    </w:p>
    <w:p w14:paraId="61263E33" w14:textId="4ED89AA2" w:rsidR="00F67820" w:rsidRDefault="00B6751C" w:rsidP="001F5DFB">
      <w:r>
        <w:tab/>
      </w:r>
    </w:p>
    <w:p w14:paraId="465F8131" w14:textId="043A3A22" w:rsidR="00163EDE" w:rsidRDefault="00163EDE" w:rsidP="00163EDE">
      <w:r>
        <w:t>Announcements-</w:t>
      </w:r>
    </w:p>
    <w:p w14:paraId="218ADBE5" w14:textId="2A8C1B71" w:rsidR="001F5DFB" w:rsidRDefault="001F5DFB" w:rsidP="001F5DFB">
      <w:r>
        <w:tab/>
        <w:t>-Chast</w:t>
      </w:r>
      <w:r w:rsidR="009A0E81">
        <w:t xml:space="preserve">idy Greenwood announced that the social will be on September 28 from 5:30-8 at Old Town. </w:t>
      </w:r>
    </w:p>
    <w:p w14:paraId="625FC554" w14:textId="476CDF51" w:rsidR="00593188" w:rsidRDefault="009A0E81" w:rsidP="008A7E2F">
      <w:r>
        <w:tab/>
        <w:t>-</w:t>
      </w:r>
      <w:r w:rsidR="00B50374">
        <w:t xml:space="preserve">Jim Porter asked that the club members bring their spare change to the meeting next week for a new club initiative. </w:t>
      </w:r>
    </w:p>
    <w:p w14:paraId="7D0DF6EF" w14:textId="77777777" w:rsidR="00B50374" w:rsidRDefault="00B50374" w:rsidP="008A7E2F"/>
    <w:p w14:paraId="7CEA859F" w14:textId="0AEDF364" w:rsidR="00F32722" w:rsidRDefault="00F32722" w:rsidP="00F32722">
      <w:r>
        <w:t xml:space="preserve">Classification talk: </w:t>
      </w:r>
      <w:r w:rsidR="00B50374">
        <w:t>Zulima Lopez</w:t>
      </w:r>
    </w:p>
    <w:p w14:paraId="4C1523FD" w14:textId="7F51FEA4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D030EC">
        <w:t>Quinlann Yeager, NCHS</w:t>
      </w:r>
    </w:p>
    <w:p w14:paraId="62128B3B" w14:textId="3BDFE232" w:rsidR="00F32722" w:rsidRDefault="00F32722" w:rsidP="00F32722">
      <w:r>
        <w:t xml:space="preserve">New Member Induction: </w:t>
      </w:r>
      <w:r w:rsidR="00D030EC">
        <w:t>None</w:t>
      </w:r>
    </w:p>
    <w:p w14:paraId="7C744CF7" w14:textId="349AB3C8" w:rsidR="00F32722" w:rsidRDefault="00F32722" w:rsidP="00F32722">
      <w:r>
        <w:t>Blue Badge</w:t>
      </w:r>
      <w:r w:rsidR="00C66B53">
        <w:t xml:space="preserve">: </w:t>
      </w:r>
      <w:r w:rsidR="00FE117A">
        <w:t>None</w:t>
      </w:r>
      <w:r w:rsidR="00214EC6">
        <w:t xml:space="preserve"> </w:t>
      </w:r>
    </w:p>
    <w:p w14:paraId="14B9AD93" w14:textId="1867FFB2" w:rsidR="00F32722" w:rsidRDefault="00F32722" w:rsidP="00F32722">
      <w:r>
        <w:t>Paul Harris:</w:t>
      </w:r>
      <w:r w:rsidR="00A03A73">
        <w:t xml:space="preserve"> </w:t>
      </w:r>
      <w:r w:rsidR="00FE117A">
        <w:t>None</w:t>
      </w:r>
      <w:r w:rsidR="00307AFD">
        <w:t xml:space="preserve"> </w:t>
      </w:r>
    </w:p>
    <w:p w14:paraId="608DE8C2" w14:textId="77777777" w:rsidR="00D030EC" w:rsidRDefault="00D030EC" w:rsidP="00F32722"/>
    <w:p w14:paraId="0C834C90" w14:textId="16F56E1C" w:rsidR="00B93784" w:rsidRDefault="00F32722" w:rsidP="00F32722">
      <w:r>
        <w:lastRenderedPageBreak/>
        <w:t>Program</w:t>
      </w:r>
      <w:r w:rsidR="003E7A6B">
        <w:t xml:space="preserve">: </w:t>
      </w:r>
    </w:p>
    <w:p w14:paraId="025646F0" w14:textId="0BEDABF8" w:rsidR="0007621D" w:rsidRDefault="00B93784" w:rsidP="00307AFD">
      <w:pPr>
        <w:ind w:firstLine="720"/>
      </w:pPr>
      <w:r>
        <w:t>-</w:t>
      </w:r>
      <w:r w:rsidR="00886736">
        <w:t xml:space="preserve">Celeste Mergens presented </w:t>
      </w:r>
      <w:r w:rsidR="00E300D5">
        <w:t>about Days for Girls.</w:t>
      </w:r>
    </w:p>
    <w:p w14:paraId="2BF81F64" w14:textId="048E773D" w:rsidR="008721F1" w:rsidRDefault="00E36C2F" w:rsidP="008721F1">
      <w:r>
        <w:t xml:space="preserve">Next meeting: </w:t>
      </w:r>
      <w:r w:rsidR="000759E3">
        <w:t xml:space="preserve">The September </w:t>
      </w:r>
      <w:r w:rsidR="00E300D5">
        <w:t>25</w:t>
      </w:r>
      <w:r w:rsidR="000759E3">
        <w:t xml:space="preserve"> meeting will be at the </w:t>
      </w:r>
      <w:r w:rsidR="00E300D5">
        <w:t>Best Western</w:t>
      </w:r>
      <w:r w:rsidR="000759E3">
        <w:t xml:space="preserve"> and </w:t>
      </w:r>
      <w:r w:rsidR="00C5678D">
        <w:t xml:space="preserve">Tiffany Ervin will present about </w:t>
      </w:r>
      <w:r w:rsidR="006F7576">
        <w:t>The CART Fund</w:t>
      </w:r>
      <w:r w:rsidR="00DE77E3">
        <w:t xml:space="preserve">. </w:t>
      </w:r>
      <w:r w:rsidR="00307AFD">
        <w:t xml:space="preserve"> </w:t>
      </w:r>
      <w:r w:rsidR="00257993">
        <w:t xml:space="preserve"> </w:t>
      </w:r>
      <w:r w:rsidR="00F04D97">
        <w:t xml:space="preserve"> </w:t>
      </w:r>
    </w:p>
    <w:p w14:paraId="74BC9405" w14:textId="3A5E8CC4" w:rsidR="001941A3" w:rsidRDefault="00F04D97">
      <w:r>
        <w:t xml:space="preserve">Dan Odell rang the bell at </w:t>
      </w:r>
      <w:r w:rsidR="00DE77E3">
        <w:t>1</w:t>
      </w:r>
      <w:r w:rsidR="00262D78">
        <w:t>:</w:t>
      </w:r>
      <w:r w:rsidR="00DE77E3">
        <w:t>0</w:t>
      </w:r>
      <w:r w:rsidR="006F7576">
        <w:t>3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50142"/>
    <w:rsid w:val="00067355"/>
    <w:rsid w:val="000759E3"/>
    <w:rsid w:val="0007621D"/>
    <w:rsid w:val="00091A86"/>
    <w:rsid w:val="000940FF"/>
    <w:rsid w:val="000974A7"/>
    <w:rsid w:val="000A333E"/>
    <w:rsid w:val="000E2FD2"/>
    <w:rsid w:val="001017AF"/>
    <w:rsid w:val="001020BE"/>
    <w:rsid w:val="00110D05"/>
    <w:rsid w:val="00112CE2"/>
    <w:rsid w:val="001137F8"/>
    <w:rsid w:val="00130293"/>
    <w:rsid w:val="00130BF9"/>
    <w:rsid w:val="001317E6"/>
    <w:rsid w:val="00147DBA"/>
    <w:rsid w:val="00150D28"/>
    <w:rsid w:val="00163EDE"/>
    <w:rsid w:val="00164EE6"/>
    <w:rsid w:val="00170D50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90502"/>
    <w:rsid w:val="00293FBA"/>
    <w:rsid w:val="002D1BD3"/>
    <w:rsid w:val="002E585B"/>
    <w:rsid w:val="003051D1"/>
    <w:rsid w:val="00307AFD"/>
    <w:rsid w:val="00315D3C"/>
    <w:rsid w:val="00321839"/>
    <w:rsid w:val="003336FE"/>
    <w:rsid w:val="00364530"/>
    <w:rsid w:val="00382638"/>
    <w:rsid w:val="00383162"/>
    <w:rsid w:val="00392333"/>
    <w:rsid w:val="003975EE"/>
    <w:rsid w:val="003A7857"/>
    <w:rsid w:val="003C083B"/>
    <w:rsid w:val="003E7A6B"/>
    <w:rsid w:val="00403531"/>
    <w:rsid w:val="004150D9"/>
    <w:rsid w:val="004235EC"/>
    <w:rsid w:val="00424E9B"/>
    <w:rsid w:val="00425C64"/>
    <w:rsid w:val="00431DC7"/>
    <w:rsid w:val="00437809"/>
    <w:rsid w:val="004413C4"/>
    <w:rsid w:val="004515D2"/>
    <w:rsid w:val="00462BAB"/>
    <w:rsid w:val="004636BB"/>
    <w:rsid w:val="004708C0"/>
    <w:rsid w:val="00472ACC"/>
    <w:rsid w:val="00477E28"/>
    <w:rsid w:val="004927A8"/>
    <w:rsid w:val="004F277C"/>
    <w:rsid w:val="00501774"/>
    <w:rsid w:val="005130E4"/>
    <w:rsid w:val="0051354A"/>
    <w:rsid w:val="00537E36"/>
    <w:rsid w:val="00541D9D"/>
    <w:rsid w:val="00545DCF"/>
    <w:rsid w:val="00561BC8"/>
    <w:rsid w:val="00566E06"/>
    <w:rsid w:val="005743E2"/>
    <w:rsid w:val="005774E8"/>
    <w:rsid w:val="00577766"/>
    <w:rsid w:val="00593188"/>
    <w:rsid w:val="005A6323"/>
    <w:rsid w:val="005B59AD"/>
    <w:rsid w:val="005C269A"/>
    <w:rsid w:val="005C372A"/>
    <w:rsid w:val="005D4FAF"/>
    <w:rsid w:val="005E476A"/>
    <w:rsid w:val="005E6E49"/>
    <w:rsid w:val="006153E3"/>
    <w:rsid w:val="00632DD6"/>
    <w:rsid w:val="00640B3B"/>
    <w:rsid w:val="00640EF9"/>
    <w:rsid w:val="00645064"/>
    <w:rsid w:val="0064763C"/>
    <w:rsid w:val="0066227B"/>
    <w:rsid w:val="00680227"/>
    <w:rsid w:val="006C16CA"/>
    <w:rsid w:val="006C3926"/>
    <w:rsid w:val="006D4D60"/>
    <w:rsid w:val="006F1D1F"/>
    <w:rsid w:val="006F522F"/>
    <w:rsid w:val="006F7576"/>
    <w:rsid w:val="00704770"/>
    <w:rsid w:val="00717FF6"/>
    <w:rsid w:val="00732C00"/>
    <w:rsid w:val="00744BFC"/>
    <w:rsid w:val="007463CC"/>
    <w:rsid w:val="007728BF"/>
    <w:rsid w:val="00773288"/>
    <w:rsid w:val="0077482D"/>
    <w:rsid w:val="00775F96"/>
    <w:rsid w:val="00786FE6"/>
    <w:rsid w:val="0079200B"/>
    <w:rsid w:val="007D25DC"/>
    <w:rsid w:val="007E540F"/>
    <w:rsid w:val="007E5482"/>
    <w:rsid w:val="007F0732"/>
    <w:rsid w:val="00805FE2"/>
    <w:rsid w:val="00820496"/>
    <w:rsid w:val="00832BDB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6736"/>
    <w:rsid w:val="0088725F"/>
    <w:rsid w:val="008A6330"/>
    <w:rsid w:val="008A7E2F"/>
    <w:rsid w:val="008B14EC"/>
    <w:rsid w:val="008C16DC"/>
    <w:rsid w:val="008D0A2E"/>
    <w:rsid w:val="008D6727"/>
    <w:rsid w:val="008E13D8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D74B6"/>
    <w:rsid w:val="009D7A10"/>
    <w:rsid w:val="009E38A9"/>
    <w:rsid w:val="009F5F15"/>
    <w:rsid w:val="00A03A73"/>
    <w:rsid w:val="00A07246"/>
    <w:rsid w:val="00A12A2B"/>
    <w:rsid w:val="00A16303"/>
    <w:rsid w:val="00A23284"/>
    <w:rsid w:val="00A327DB"/>
    <w:rsid w:val="00A66F09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50374"/>
    <w:rsid w:val="00B64545"/>
    <w:rsid w:val="00B6751C"/>
    <w:rsid w:val="00B726E7"/>
    <w:rsid w:val="00B849A6"/>
    <w:rsid w:val="00B91C02"/>
    <w:rsid w:val="00B93784"/>
    <w:rsid w:val="00BA0677"/>
    <w:rsid w:val="00BB403D"/>
    <w:rsid w:val="00BC7B63"/>
    <w:rsid w:val="00BD4F4F"/>
    <w:rsid w:val="00C25C3E"/>
    <w:rsid w:val="00C35275"/>
    <w:rsid w:val="00C364A7"/>
    <w:rsid w:val="00C52180"/>
    <w:rsid w:val="00C55575"/>
    <w:rsid w:val="00C5678D"/>
    <w:rsid w:val="00C66B53"/>
    <w:rsid w:val="00C6721A"/>
    <w:rsid w:val="00C67226"/>
    <w:rsid w:val="00C72C7C"/>
    <w:rsid w:val="00C83C39"/>
    <w:rsid w:val="00CB26B8"/>
    <w:rsid w:val="00CB56C0"/>
    <w:rsid w:val="00CD59C2"/>
    <w:rsid w:val="00CE5802"/>
    <w:rsid w:val="00CF057B"/>
    <w:rsid w:val="00CF331B"/>
    <w:rsid w:val="00CF5E0C"/>
    <w:rsid w:val="00D02FF7"/>
    <w:rsid w:val="00D030EC"/>
    <w:rsid w:val="00D1440A"/>
    <w:rsid w:val="00D1763D"/>
    <w:rsid w:val="00D36435"/>
    <w:rsid w:val="00D371CF"/>
    <w:rsid w:val="00D50DAB"/>
    <w:rsid w:val="00D565DE"/>
    <w:rsid w:val="00D71C20"/>
    <w:rsid w:val="00D729B4"/>
    <w:rsid w:val="00DE2A68"/>
    <w:rsid w:val="00DE77E3"/>
    <w:rsid w:val="00DF760E"/>
    <w:rsid w:val="00E300D5"/>
    <w:rsid w:val="00E36C2F"/>
    <w:rsid w:val="00E4648A"/>
    <w:rsid w:val="00E6057F"/>
    <w:rsid w:val="00E640DD"/>
    <w:rsid w:val="00E65A6F"/>
    <w:rsid w:val="00E7496C"/>
    <w:rsid w:val="00EA020D"/>
    <w:rsid w:val="00EA3778"/>
    <w:rsid w:val="00EE6B55"/>
    <w:rsid w:val="00EF0ACD"/>
    <w:rsid w:val="00F04D97"/>
    <w:rsid w:val="00F07ACF"/>
    <w:rsid w:val="00F16EF7"/>
    <w:rsid w:val="00F1726C"/>
    <w:rsid w:val="00F32722"/>
    <w:rsid w:val="00F33A70"/>
    <w:rsid w:val="00F352D2"/>
    <w:rsid w:val="00F359BF"/>
    <w:rsid w:val="00F37C2A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1029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15</cp:revision>
  <dcterms:created xsi:type="dcterms:W3CDTF">2023-09-18T22:10:00Z</dcterms:created>
  <dcterms:modified xsi:type="dcterms:W3CDTF">2023-09-18T22:20:00Z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